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526DF4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A8" w:rsidRDefault="006B17A8" w:rsidP="00526DF4">
      <w:pPr>
        <w:spacing w:after="0" w:line="240" w:lineRule="auto"/>
      </w:pPr>
      <w:r>
        <w:separator/>
      </w:r>
    </w:p>
  </w:endnote>
  <w:endnote w:type="continuationSeparator" w:id="0">
    <w:p w:rsidR="006B17A8" w:rsidRDefault="006B17A8" w:rsidP="0052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A8" w:rsidRDefault="006B17A8" w:rsidP="00526DF4">
      <w:pPr>
        <w:spacing w:after="0" w:line="240" w:lineRule="auto"/>
      </w:pPr>
      <w:r>
        <w:separator/>
      </w:r>
    </w:p>
  </w:footnote>
  <w:footnote w:type="continuationSeparator" w:id="0">
    <w:p w:rsidR="006B17A8" w:rsidRDefault="006B17A8" w:rsidP="00526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526DF4"/>
    <w:rsid w:val="006B17A8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2F07"/>
  <w15:docId w15:val="{EBABA19F-0F90-F243-9BE0-92619CB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DF4"/>
  </w:style>
  <w:style w:type="paragraph" w:styleId="AltBilgi">
    <w:name w:val="footer"/>
    <w:basedOn w:val="Normal"/>
    <w:link w:val="AltBilgiChar"/>
    <w:uiPriority w:val="99"/>
    <w:unhideWhenUsed/>
    <w:rsid w:val="0052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2019-07-18T12:15:00Z</dcterms:modified>
</cp:coreProperties>
</file>